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ED" w:rsidRDefault="003265ED" w:rsidP="005A2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99"/>
          <w:sz w:val="32"/>
          <w:szCs w:val="28"/>
          <w:lang w:eastAsia="ru-RU"/>
        </w:rPr>
      </w:pPr>
    </w:p>
    <w:p w:rsidR="005A206A" w:rsidRPr="00607103" w:rsidRDefault="005A206A" w:rsidP="005A2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99"/>
          <w:sz w:val="32"/>
          <w:szCs w:val="28"/>
          <w:lang w:eastAsia="ru-RU"/>
        </w:rPr>
      </w:pPr>
      <w:r w:rsidRPr="00607103">
        <w:rPr>
          <w:rFonts w:ascii="Times New Roman" w:eastAsia="Times New Roman" w:hAnsi="Times New Roman"/>
          <w:b/>
          <w:bCs/>
          <w:i/>
          <w:color w:val="000099"/>
          <w:sz w:val="32"/>
          <w:szCs w:val="28"/>
          <w:lang w:eastAsia="ru-RU"/>
        </w:rPr>
        <w:t>МБОУ «</w:t>
      </w:r>
      <w:proofErr w:type="spellStart"/>
      <w:r w:rsidRPr="00607103">
        <w:rPr>
          <w:rFonts w:ascii="Times New Roman" w:eastAsia="Times New Roman" w:hAnsi="Times New Roman"/>
          <w:b/>
          <w:bCs/>
          <w:i/>
          <w:color w:val="000099"/>
          <w:sz w:val="32"/>
          <w:szCs w:val="28"/>
          <w:lang w:eastAsia="ru-RU"/>
        </w:rPr>
        <w:t>Киикская</w:t>
      </w:r>
      <w:proofErr w:type="spellEnd"/>
      <w:r w:rsidRPr="00607103">
        <w:rPr>
          <w:rFonts w:ascii="Times New Roman" w:eastAsia="Times New Roman" w:hAnsi="Times New Roman"/>
          <w:b/>
          <w:bCs/>
          <w:i/>
          <w:color w:val="000099"/>
          <w:sz w:val="32"/>
          <w:szCs w:val="28"/>
          <w:lang w:eastAsia="ru-RU"/>
        </w:rPr>
        <w:t xml:space="preserve"> средняя школа» </w:t>
      </w:r>
      <w:proofErr w:type="spellStart"/>
      <w:r w:rsidRPr="00607103">
        <w:rPr>
          <w:rFonts w:ascii="Times New Roman" w:eastAsia="Times New Roman" w:hAnsi="Times New Roman"/>
          <w:b/>
          <w:bCs/>
          <w:i/>
          <w:color w:val="000099"/>
          <w:sz w:val="32"/>
          <w:szCs w:val="28"/>
          <w:lang w:eastAsia="ru-RU"/>
        </w:rPr>
        <w:t>Тогучинский</w:t>
      </w:r>
      <w:proofErr w:type="spellEnd"/>
      <w:r w:rsidRPr="00607103">
        <w:rPr>
          <w:rFonts w:ascii="Times New Roman" w:eastAsia="Times New Roman" w:hAnsi="Times New Roman"/>
          <w:b/>
          <w:bCs/>
          <w:i/>
          <w:color w:val="000099"/>
          <w:sz w:val="32"/>
          <w:szCs w:val="28"/>
          <w:lang w:eastAsia="ru-RU"/>
        </w:rPr>
        <w:t xml:space="preserve"> район НСО</w:t>
      </w:r>
    </w:p>
    <w:p w:rsidR="005A206A" w:rsidRPr="00607103" w:rsidRDefault="005A206A" w:rsidP="005A2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99"/>
          <w:sz w:val="32"/>
          <w:szCs w:val="28"/>
          <w:lang w:eastAsia="ru-RU"/>
        </w:rPr>
      </w:pPr>
      <w:r w:rsidRPr="00607103">
        <w:rPr>
          <w:rFonts w:ascii="Times New Roman" w:eastAsia="Times New Roman" w:hAnsi="Times New Roman"/>
          <w:b/>
          <w:bCs/>
          <w:i/>
          <w:color w:val="000099"/>
          <w:sz w:val="32"/>
          <w:szCs w:val="28"/>
          <w:lang w:eastAsia="ru-RU"/>
        </w:rPr>
        <w:t>Отзыв о</w:t>
      </w:r>
      <w:r w:rsidR="0013160C">
        <w:rPr>
          <w:rFonts w:ascii="Times New Roman" w:eastAsia="Times New Roman" w:hAnsi="Times New Roman"/>
          <w:b/>
          <w:bCs/>
          <w:i/>
          <w:color w:val="000099"/>
          <w:sz w:val="32"/>
          <w:szCs w:val="28"/>
          <w:lang w:eastAsia="ru-RU"/>
        </w:rPr>
        <w:t>б областном</w:t>
      </w:r>
      <w:r w:rsidRPr="00607103">
        <w:rPr>
          <w:rFonts w:ascii="Times New Roman" w:eastAsia="Times New Roman" w:hAnsi="Times New Roman"/>
          <w:b/>
          <w:bCs/>
          <w:i/>
          <w:color w:val="000099"/>
          <w:sz w:val="32"/>
          <w:szCs w:val="28"/>
          <w:lang w:eastAsia="ru-RU"/>
        </w:rPr>
        <w:t xml:space="preserve"> семинаре «Реализация проекта «Жизнь без преград», проведенном  МБОУ –</w:t>
      </w:r>
      <w:r w:rsidR="00A5553A" w:rsidRPr="00607103">
        <w:rPr>
          <w:rFonts w:ascii="Times New Roman" w:eastAsia="Times New Roman" w:hAnsi="Times New Roman"/>
          <w:b/>
          <w:bCs/>
          <w:i/>
          <w:color w:val="000099"/>
          <w:sz w:val="32"/>
          <w:szCs w:val="28"/>
          <w:lang w:eastAsia="ru-RU"/>
        </w:rPr>
        <w:t xml:space="preserve"> </w:t>
      </w:r>
      <w:r w:rsidRPr="00607103">
        <w:rPr>
          <w:rFonts w:ascii="Times New Roman" w:eastAsia="Times New Roman" w:hAnsi="Times New Roman"/>
          <w:b/>
          <w:bCs/>
          <w:i/>
          <w:color w:val="000099"/>
          <w:sz w:val="32"/>
          <w:szCs w:val="28"/>
          <w:lang w:eastAsia="ru-RU"/>
        </w:rPr>
        <w:t xml:space="preserve">СОШ </w:t>
      </w:r>
      <w:r w:rsidR="00A5553A" w:rsidRPr="00607103">
        <w:rPr>
          <w:rFonts w:ascii="Times New Roman" w:eastAsia="Times New Roman" w:hAnsi="Times New Roman"/>
          <w:b/>
          <w:bCs/>
          <w:i/>
          <w:color w:val="000099"/>
          <w:sz w:val="32"/>
          <w:szCs w:val="28"/>
          <w:lang w:eastAsia="ru-RU"/>
        </w:rPr>
        <w:t xml:space="preserve">№8 г. </w:t>
      </w:r>
      <w:proofErr w:type="spellStart"/>
      <w:r w:rsidR="00A5553A" w:rsidRPr="00607103">
        <w:rPr>
          <w:rFonts w:ascii="Times New Roman" w:eastAsia="Times New Roman" w:hAnsi="Times New Roman"/>
          <w:b/>
          <w:bCs/>
          <w:i/>
          <w:color w:val="000099"/>
          <w:sz w:val="32"/>
          <w:szCs w:val="28"/>
          <w:lang w:eastAsia="ru-RU"/>
        </w:rPr>
        <w:t>Искитим</w:t>
      </w:r>
      <w:proofErr w:type="spellEnd"/>
      <w:r w:rsidR="00EA3F40" w:rsidRPr="00607103">
        <w:rPr>
          <w:rFonts w:ascii="Times New Roman" w:eastAsia="Times New Roman" w:hAnsi="Times New Roman"/>
          <w:b/>
          <w:bCs/>
          <w:i/>
          <w:color w:val="000099"/>
          <w:sz w:val="32"/>
          <w:szCs w:val="28"/>
          <w:lang w:eastAsia="ru-RU"/>
        </w:rPr>
        <w:t xml:space="preserve"> 14.05.2015</w:t>
      </w:r>
    </w:p>
    <w:p w:rsidR="00A5553A" w:rsidRPr="00EA3F40" w:rsidRDefault="00A5553A" w:rsidP="005A2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A206A" w:rsidRDefault="00607103" w:rsidP="00EA3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Выражаю</w:t>
      </w:r>
      <w:r w:rsidR="00A5553A" w:rsidRPr="00EA3F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благодарность </w:t>
      </w:r>
      <w:r w:rsidR="00EA3F40" w:rsidRPr="00EA3F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администрации школы </w:t>
      </w:r>
      <w:r w:rsidR="00A5553A" w:rsidRPr="00EA3F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 организованное мероприятие</w:t>
      </w:r>
      <w:r w:rsidR="00EA3F40" w:rsidRPr="00EA3F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многообразие </w:t>
      </w:r>
      <w:r w:rsidR="00DB7AA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интересных </w:t>
      </w:r>
      <w:r w:rsidR="00EA3F40" w:rsidRPr="00EA3F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уроков и занятий  внеурочной деятельности.</w:t>
      </w:r>
      <w:r w:rsidR="00EA3F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3265ED" w:rsidRDefault="00996D45" w:rsidP="00EA3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Участникам семинара был</w:t>
      </w:r>
      <w:r w:rsidR="002571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представ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лен</w:t>
      </w:r>
      <w:r w:rsidR="002571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опыт </w:t>
      </w:r>
      <w:r w:rsidR="00067A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инновационного процесса – инклюзивного образования, позволяющий осуществлять обучение и социализацию всех детей </w:t>
      </w:r>
      <w:r w:rsidR="00B84D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школы </w:t>
      </w:r>
      <w:r w:rsidR="00067A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независимо от их индивидуальных потребностей, учебных достижений, психи</w:t>
      </w:r>
      <w:r w:rsidR="00F463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ческих и физических особенностей</w:t>
      </w:r>
      <w:r w:rsidR="00E34C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="00E34C37" w:rsidRPr="00E34C37">
        <w:rPr>
          <w:rFonts w:ascii="Times New Roman" w:eastAsia="Times New Roman" w:hAnsi="Times New Roman"/>
          <w:bCs/>
          <w:sz w:val="28"/>
          <w:szCs w:val="28"/>
          <w:lang w:eastAsia="ru-RU"/>
        </w:rPr>
        <w:t>Обсуждались</w:t>
      </w:r>
      <w:r w:rsidR="00E34C37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="00E34C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449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проблемы и перспективы</w:t>
      </w:r>
      <w:r w:rsidR="00E34C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инклюзивного образования.</w:t>
      </w:r>
    </w:p>
    <w:p w:rsidR="003265ED" w:rsidRDefault="003265ED" w:rsidP="00EA3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65ED" w:rsidRDefault="003265ED" w:rsidP="00EA3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12847" cy="1566042"/>
            <wp:effectExtent l="19050" t="19050" r="20803" b="15108"/>
            <wp:docPr id="10" name="Рисунок 8" descr="C:\Users\PC\Desktop\e5fac564-515a-42b3-9dad-58bf8749e2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esktop\e5fac564-515a-42b3-9dad-58bf8749e23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095" cy="156619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30866" cy="1555992"/>
            <wp:effectExtent l="19050" t="19050" r="12284" b="25158"/>
            <wp:docPr id="11" name="Рисунок 9" descr="C:\Users\PC\Desktop\7782662d-3047-45e0-aa52-093ee2e13f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esktop\7782662d-3047-45e0-aa52-093ee2e13f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117" cy="15561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5ED" w:rsidRDefault="003265ED" w:rsidP="00EA3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</w:t>
      </w:r>
    </w:p>
    <w:p w:rsidR="003265ED" w:rsidRDefault="003265ED" w:rsidP="003265E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87545" cy="1414665"/>
            <wp:effectExtent l="19050" t="19050" r="17605" b="14085"/>
            <wp:docPr id="9" name="Рисунок 7" descr="C:\Users\PC\Desktop\e379e99e-5fbf-4365-b720-9da600c6d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e379e99e-5fbf-4365-b720-9da600c6d5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926" cy="141483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</w:t>
      </w:r>
    </w:p>
    <w:p w:rsidR="003265ED" w:rsidRDefault="003265ED" w:rsidP="00EA3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</w:p>
    <w:p w:rsidR="00D80FDC" w:rsidRDefault="004C5F9B" w:rsidP="00EA3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Преподаватели показали возможности включенности ребенка с ОВЗ в учебный процесс, </w:t>
      </w:r>
      <w:r w:rsidRPr="002665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позволяющий </w:t>
      </w:r>
      <w:r w:rsidR="00F206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ему ощущать  себя </w:t>
      </w:r>
      <w:proofErr w:type="gramStart"/>
      <w:r w:rsidR="00F463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безопасным</w:t>
      </w:r>
      <w:proofErr w:type="gramEnd"/>
      <w:r w:rsidR="00F463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</w:t>
      </w:r>
      <w:r w:rsidR="00F206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значимым в коллективе сверстников, </w:t>
      </w:r>
      <w:r w:rsidR="00AA745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быть </w:t>
      </w:r>
      <w:r w:rsidR="001003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успешным, </w:t>
      </w:r>
      <w:r w:rsidR="00F463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мотивированным к школьной жизни, преодолевать трудности адаптации в обществе</w:t>
      </w:r>
      <w:r w:rsidR="00AA745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="002665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Созданная н</w:t>
      </w:r>
      <w:r w:rsidR="00DC5C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 всех занят</w:t>
      </w:r>
      <w:r w:rsidR="002665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иях </w:t>
      </w:r>
      <w:r w:rsidR="00DC5C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психологически комфортная среда</w:t>
      </w:r>
      <w:r w:rsidR="002665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помогала </w:t>
      </w:r>
      <w:r w:rsidR="00DC5C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детям </w:t>
      </w:r>
      <w:r w:rsidR="001F33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чувствовать себя свободно, уверенно</w:t>
      </w:r>
      <w:r w:rsidR="002665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D80F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непосредственно. Воспитываются толерантные</w:t>
      </w:r>
      <w:r w:rsidR="009C5E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уважительные </w:t>
      </w:r>
      <w:r w:rsidR="00D80F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взаимоотношения, </w:t>
      </w:r>
      <w:r w:rsidR="008B59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партнерское сотрудничество, вера в себя</w:t>
      </w:r>
      <w:r w:rsidR="008037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Учителя внимательны  к каждому ребенку, дают возможность </w:t>
      </w:r>
      <w:r w:rsidR="007510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высказаться, защитить свою точку зрения</w:t>
      </w:r>
      <w:r w:rsidR="009C5E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2550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принять позицию собеседника, </w:t>
      </w:r>
      <w:r w:rsidR="00BC4B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проводить рефлексию</w:t>
      </w:r>
      <w:r w:rsidR="000E24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3265ED" w:rsidRDefault="003265ED" w:rsidP="003265E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566494" cy="2043474"/>
            <wp:effectExtent l="19050" t="19050" r="24306" b="13926"/>
            <wp:docPr id="1" name="Рисунок 1" descr="C:\Users\PC\Desktop\bbd15062-f7ff-4c72-a2e0-9db28ca1b3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bbd15062-f7ff-4c72-a2e0-9db28ca1b32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410" cy="204340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65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drawing>
          <wp:inline distT="0" distB="0" distL="0" distR="0">
            <wp:extent cx="2491105" cy="2028190"/>
            <wp:effectExtent l="19050" t="19050" r="23495" b="10160"/>
            <wp:docPr id="7" name="Рисунок 2" descr="C:\Users\PC\Desktop\a8e5d0b6-2a5c-4d59-a7c6-b8f1b47b61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a8e5d0b6-2a5c-4d59-a7c6-b8f1b47b615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20281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5ED" w:rsidRDefault="003265ED" w:rsidP="00EA3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C5EB9" w:rsidRDefault="009C5EB9" w:rsidP="009C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Разнообразные формы деятельности (парная, индивидуально-групповая)</w:t>
      </w:r>
      <w:r w:rsidR="00E71FD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содействовали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созданию ситуаций успеха как для нормативно развивающегося школьника, так и для ребенка с особым</w:t>
      </w:r>
      <w:r w:rsidR="002F1C1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образовательными потребностями</w:t>
      </w:r>
      <w:r w:rsidR="0026745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развитию способности</w:t>
      </w:r>
      <w:r w:rsidR="00E71FD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ребенка думать и действовать самостоятельно.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Познавательный процесс поддерживался умением создания настроя: ученик + учитель = содружество.</w:t>
      </w:r>
    </w:p>
    <w:p w:rsidR="003265ED" w:rsidRDefault="003265ED" w:rsidP="009C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65ED" w:rsidRDefault="003265ED" w:rsidP="00326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67890" cy="2004094"/>
            <wp:effectExtent l="19050" t="19050" r="18160" b="15206"/>
            <wp:docPr id="3" name="Рисунок 3" descr="C:\Users\PC\Desktop\64a7f945-fe6d-450d-8f32-b3a9c556f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64a7f945-fe6d-450d-8f32-b3a9c556f61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744" cy="2003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58400" cy="1996965"/>
            <wp:effectExtent l="19050" t="19050" r="27650" b="22335"/>
            <wp:docPr id="4" name="Рисунок 4" descr="C:\Users\PC\Desktop\d2917fca-f379-44b4-85ce-72e3625811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d2917fca-f379-44b4-85ce-72e3625811c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683" cy="20016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5ED" w:rsidRDefault="003265ED" w:rsidP="009C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6745F" w:rsidRDefault="00607103" w:rsidP="009C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Благодарю</w:t>
      </w:r>
      <w:r w:rsidR="0026745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учительский коллектив за плодотворную работу, теплую встречу.</w:t>
      </w:r>
    </w:p>
    <w:p w:rsidR="009C5EB9" w:rsidRDefault="009C5EB9" w:rsidP="009C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3160C" w:rsidRPr="0013160C" w:rsidRDefault="003265ED" w:rsidP="00326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3732733" cy="2473872"/>
            <wp:effectExtent l="19050" t="19050" r="20117" b="21678"/>
            <wp:docPr id="5" name="Рисунок 5" descr="C:\Users\PC\Desktop\76679e4c-65db-4b18-9a84-30bc1057a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76679e4c-65db-4b18-9a84-30bc1057a81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960" cy="247733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60C" w:rsidRPr="0013160C" w:rsidRDefault="0013160C" w:rsidP="00EA3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Cs w:val="28"/>
          <w:lang w:eastAsia="ru-RU"/>
        </w:rPr>
      </w:pPr>
    </w:p>
    <w:p w:rsidR="0025503E" w:rsidRPr="0013160C" w:rsidRDefault="00E71FD7" w:rsidP="00E71F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</w:pPr>
      <w:r w:rsidRPr="0013160C"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  <w:t xml:space="preserve">14.05.2015          </w:t>
      </w:r>
    </w:p>
    <w:p w:rsidR="00E71FD7" w:rsidRPr="0013160C" w:rsidRDefault="0026745F" w:rsidP="006071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99"/>
          <w:sz w:val="28"/>
          <w:szCs w:val="28"/>
          <w:lang w:eastAsia="ru-RU"/>
        </w:rPr>
      </w:pPr>
      <w:r w:rsidRPr="0013160C"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  <w:t>С уважением</w:t>
      </w:r>
      <w:r w:rsidR="0013160C"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  <w:t>,</w:t>
      </w:r>
      <w:r w:rsidRPr="0013160C"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  <w:t xml:space="preserve">  </w:t>
      </w:r>
      <w:r w:rsidR="00E71FD7" w:rsidRPr="0013160C"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  <w:t xml:space="preserve">педагог-психолог </w:t>
      </w:r>
      <w:r w:rsidR="00607103" w:rsidRPr="0013160C"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  <w:t xml:space="preserve"> </w:t>
      </w:r>
      <w:proofErr w:type="spellStart"/>
      <w:r w:rsidR="00E71FD7" w:rsidRPr="0013160C"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  <w:t>Рагулина</w:t>
      </w:r>
      <w:proofErr w:type="spellEnd"/>
      <w:r w:rsidR="00E71FD7" w:rsidRPr="0013160C"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  <w:t xml:space="preserve"> Л.Д.</w:t>
      </w:r>
    </w:p>
    <w:sectPr w:rsidR="00E71FD7" w:rsidRPr="0013160C" w:rsidSect="003265ED">
      <w:pgSz w:w="11906" w:h="16838"/>
      <w:pgMar w:top="709" w:right="850" w:bottom="1134" w:left="1418" w:header="708" w:footer="708" w:gutter="0"/>
      <w:pgBorders w:offsetFrom="page">
        <w:top w:val="creaturesInsects" w:sz="7" w:space="24" w:color="000099"/>
        <w:left w:val="creaturesInsects" w:sz="7" w:space="24" w:color="000099"/>
        <w:bottom w:val="creaturesInsects" w:sz="7" w:space="24" w:color="000099"/>
        <w:right w:val="creaturesInsects" w:sz="7" w:space="24" w:color="0000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A206A"/>
    <w:rsid w:val="00067A2D"/>
    <w:rsid w:val="000E24AA"/>
    <w:rsid w:val="0010032F"/>
    <w:rsid w:val="0013160C"/>
    <w:rsid w:val="001450EE"/>
    <w:rsid w:val="00154322"/>
    <w:rsid w:val="001F33DB"/>
    <w:rsid w:val="002448EB"/>
    <w:rsid w:val="0025503E"/>
    <w:rsid w:val="002571BD"/>
    <w:rsid w:val="0026652D"/>
    <w:rsid w:val="0026745F"/>
    <w:rsid w:val="002F1C10"/>
    <w:rsid w:val="003265ED"/>
    <w:rsid w:val="003A337E"/>
    <w:rsid w:val="003A7C8E"/>
    <w:rsid w:val="003B35DB"/>
    <w:rsid w:val="003C765A"/>
    <w:rsid w:val="004C5F9B"/>
    <w:rsid w:val="004C7CEA"/>
    <w:rsid w:val="00540F4F"/>
    <w:rsid w:val="005A206A"/>
    <w:rsid w:val="00607103"/>
    <w:rsid w:val="00751065"/>
    <w:rsid w:val="008037DF"/>
    <w:rsid w:val="008B59C1"/>
    <w:rsid w:val="008E2982"/>
    <w:rsid w:val="00996D45"/>
    <w:rsid w:val="009C5EB9"/>
    <w:rsid w:val="00A5553A"/>
    <w:rsid w:val="00A9439C"/>
    <w:rsid w:val="00AA745B"/>
    <w:rsid w:val="00AA7D20"/>
    <w:rsid w:val="00B84DFD"/>
    <w:rsid w:val="00BB2C71"/>
    <w:rsid w:val="00BC4BBA"/>
    <w:rsid w:val="00D80FDC"/>
    <w:rsid w:val="00DB7AA8"/>
    <w:rsid w:val="00DC5C79"/>
    <w:rsid w:val="00DC7578"/>
    <w:rsid w:val="00DD5305"/>
    <w:rsid w:val="00E16D13"/>
    <w:rsid w:val="00E34C37"/>
    <w:rsid w:val="00E71FD7"/>
    <w:rsid w:val="00EA3F40"/>
    <w:rsid w:val="00F2064C"/>
    <w:rsid w:val="00F4492F"/>
    <w:rsid w:val="00F46348"/>
    <w:rsid w:val="00FE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54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32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54322"/>
    <w:rPr>
      <w:b/>
      <w:bCs/>
    </w:rPr>
  </w:style>
  <w:style w:type="paragraph" w:styleId="a4">
    <w:name w:val="No Spacing"/>
    <w:qFormat/>
    <w:rsid w:val="00154322"/>
    <w:rPr>
      <w:rFonts w:eastAsia="Times New Roman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5A20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206A"/>
  </w:style>
  <w:style w:type="paragraph" w:customStyle="1" w:styleId="a6">
    <w:name w:val="Знак"/>
    <w:basedOn w:val="a"/>
    <w:rsid w:val="00996D4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E16D1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5E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7990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2015-05-14T19:04:00Z</dcterms:created>
  <dcterms:modified xsi:type="dcterms:W3CDTF">2017-08-13T14:04:00Z</dcterms:modified>
</cp:coreProperties>
</file>